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B6" w:rsidRDefault="003720FF">
      <w:pPr>
        <w:rPr>
          <w:rFonts w:ascii="Times New Roman" w:hAnsi="Times New Roman" w:cs="Times New Roman"/>
          <w:sz w:val="24"/>
          <w:szCs w:val="24"/>
        </w:rPr>
      </w:pPr>
      <w:r w:rsidRPr="003720FF">
        <w:rPr>
          <w:rFonts w:ascii="Times New Roman" w:hAnsi="Times New Roman" w:cs="Times New Roman"/>
          <w:sz w:val="24"/>
          <w:szCs w:val="24"/>
        </w:rPr>
        <w:t xml:space="preserve">Uberlândia, </w:t>
      </w:r>
      <w:r>
        <w:rPr>
          <w:rFonts w:ascii="Times New Roman" w:hAnsi="Times New Roman" w:cs="Times New Roman"/>
          <w:sz w:val="24"/>
          <w:szCs w:val="24"/>
        </w:rPr>
        <w:t>19 de janeiro de 2018.</w:t>
      </w:r>
    </w:p>
    <w:p w:rsidR="003720FF" w:rsidRDefault="003720FF">
      <w:pPr>
        <w:rPr>
          <w:rFonts w:ascii="Times New Roman" w:hAnsi="Times New Roman" w:cs="Times New Roman"/>
          <w:sz w:val="24"/>
          <w:szCs w:val="24"/>
        </w:rPr>
      </w:pPr>
    </w:p>
    <w:p w:rsidR="003720FF" w:rsidRDefault="003720FF">
      <w:pPr>
        <w:rPr>
          <w:rFonts w:ascii="Times New Roman" w:hAnsi="Times New Roman" w:cs="Times New Roman"/>
          <w:sz w:val="24"/>
          <w:szCs w:val="24"/>
        </w:rPr>
      </w:pPr>
    </w:p>
    <w:p w:rsidR="003720FF" w:rsidRDefault="003720FF" w:rsidP="003720FF">
      <w:pPr>
        <w:shd w:val="clear" w:color="auto" w:fill="FFFFFF"/>
        <w:spacing w:before="240" w:after="240" w:line="48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Declaramos que o artigo “</w:t>
      </w:r>
      <w:r w:rsidRPr="004E1DFF">
        <w:rPr>
          <w:rFonts w:ascii="Times New Roman" w:eastAsia="Times New Roman" w:hAnsi="Times New Roman" w:cs="Times New Roman"/>
          <w:sz w:val="24"/>
          <w:szCs w:val="24"/>
        </w:rPr>
        <w:t>OFICINA EXPRESSIVA EM CENTRO DE ATENÇÃO PSICOSSOCIAL: RELATO DE EXPERIÊNCIA DE ESTÁGIO</w:t>
      </w:r>
      <w:r>
        <w:rPr>
          <w:rFonts w:ascii="Times New Roman" w:eastAsia="Times New Roman" w:hAnsi="Times New Roman" w:cs="Times New Roman"/>
          <w:sz w:val="24"/>
          <w:szCs w:val="24"/>
        </w:rPr>
        <w:t>” foi elaborado a partir de uma experiência de estágio profissionalizante em Psicologia e que, por este motivo, não foi submetido a um comitê de ética em pesquisa, ainda assim, foram resguardados o município e o nome das instituições envolvidas.</w:t>
      </w:r>
    </w:p>
    <w:p w:rsidR="003720FF" w:rsidRPr="004E1DFF" w:rsidRDefault="003720FF" w:rsidP="003720FF">
      <w:pPr>
        <w:shd w:val="clear" w:color="auto" w:fill="FFFFFF"/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20FF" w:rsidRDefault="003720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720FF" w:rsidRDefault="0037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Fabiana Pegoraro</w:t>
      </w:r>
    </w:p>
    <w:p w:rsidR="003720FF" w:rsidRPr="003720FF" w:rsidRDefault="00372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Co-autora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reponsável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pela submissão)</w:t>
      </w:r>
      <w:bookmarkStart w:id="0" w:name="_GoBack"/>
      <w:bookmarkEnd w:id="0"/>
    </w:p>
    <w:sectPr w:rsidR="003720FF" w:rsidRPr="00372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FF"/>
    <w:rsid w:val="002B10F2"/>
    <w:rsid w:val="003720FF"/>
    <w:rsid w:val="003800B6"/>
    <w:rsid w:val="004E00BA"/>
    <w:rsid w:val="00531E33"/>
    <w:rsid w:val="00730FB2"/>
    <w:rsid w:val="007A7F33"/>
    <w:rsid w:val="008C4453"/>
    <w:rsid w:val="00967DD8"/>
    <w:rsid w:val="00A75572"/>
    <w:rsid w:val="00AF6CC7"/>
    <w:rsid w:val="00C11C27"/>
    <w:rsid w:val="00E904E4"/>
    <w:rsid w:val="00EF3DF1"/>
    <w:rsid w:val="00F41BB0"/>
    <w:rsid w:val="00F7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própria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1</cp:revision>
  <dcterms:created xsi:type="dcterms:W3CDTF">2018-01-19T16:02:00Z</dcterms:created>
  <dcterms:modified xsi:type="dcterms:W3CDTF">2018-01-19T16:04:00Z</dcterms:modified>
</cp:coreProperties>
</file>